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FB" w:rsidRPr="00BF4D1C" w:rsidRDefault="00BF4D1C" w:rsidP="001157F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Информация </w:t>
      </w:r>
      <w:r w:rsidR="00AC1621">
        <w:rPr>
          <w:rFonts w:ascii="Times New Roman" w:hAnsi="Times New Roman" w:cs="Times New Roman"/>
          <w:sz w:val="30"/>
          <w:szCs w:val="30"/>
        </w:rPr>
        <w:t xml:space="preserve">о </w:t>
      </w:r>
      <w:r w:rsidR="00AC1621" w:rsidRPr="00AC1621">
        <w:rPr>
          <w:rFonts w:ascii="Times New Roman" w:hAnsi="Times New Roman" w:cs="Times New Roman"/>
          <w:sz w:val="30"/>
          <w:szCs w:val="30"/>
        </w:rPr>
        <w:t>траектории дальнейшего обучения</w:t>
      </w:r>
      <w:r>
        <w:rPr>
          <w:rFonts w:ascii="Times New Roman" w:hAnsi="Times New Roman" w:cs="Times New Roman"/>
          <w:sz w:val="30"/>
          <w:szCs w:val="30"/>
        </w:rPr>
        <w:t xml:space="preserve"> учащихся </w:t>
      </w:r>
      <w:r>
        <w:rPr>
          <w:rFonts w:ascii="Times New Roman" w:hAnsi="Times New Roman" w:cs="Times New Roman"/>
          <w:sz w:val="30"/>
          <w:szCs w:val="30"/>
          <w:lang w:val="en-GB"/>
        </w:rPr>
        <w:t>X</w:t>
      </w:r>
      <w:r w:rsidR="00F63371">
        <w:rPr>
          <w:rFonts w:ascii="Times New Roman" w:hAnsi="Times New Roman" w:cs="Times New Roman"/>
          <w:sz w:val="30"/>
          <w:szCs w:val="30"/>
          <w:lang w:val="en-GB"/>
        </w:rPr>
        <w:t>I</w:t>
      </w:r>
      <w:r w:rsidRPr="00BF4D1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«А» класса</w:t>
      </w:r>
    </w:p>
    <w:p w:rsidR="00AC1621" w:rsidRPr="001157FB" w:rsidRDefault="00AC1621" w:rsidP="001157F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1843"/>
        <w:gridCol w:w="2126"/>
        <w:gridCol w:w="2127"/>
        <w:gridCol w:w="1701"/>
      </w:tblGrid>
      <w:tr w:rsidR="00F63371" w:rsidTr="0034212C">
        <w:trPr>
          <w:trHeight w:val="897"/>
        </w:trPr>
        <w:tc>
          <w:tcPr>
            <w:tcW w:w="2518" w:type="dxa"/>
          </w:tcPr>
          <w:p w:rsidR="00F63371" w:rsidRPr="00AC1621" w:rsidRDefault="00F63371" w:rsidP="00B46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учащегося</w:t>
            </w:r>
          </w:p>
        </w:tc>
        <w:tc>
          <w:tcPr>
            <w:tcW w:w="2552" w:type="dxa"/>
          </w:tcPr>
          <w:p w:rsidR="00F63371" w:rsidRPr="00AC1621" w:rsidRDefault="00F63371" w:rsidP="00B46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для поступления УО</w:t>
            </w:r>
          </w:p>
        </w:tc>
        <w:tc>
          <w:tcPr>
            <w:tcW w:w="2409" w:type="dxa"/>
          </w:tcPr>
          <w:p w:rsidR="00F63371" w:rsidRPr="00AC1621" w:rsidRDefault="00F63371" w:rsidP="00B46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969" w:type="dxa"/>
            <w:gridSpan w:val="2"/>
          </w:tcPr>
          <w:p w:rsidR="00F63371" w:rsidRPr="00AC1621" w:rsidRDefault="00F63371" w:rsidP="00B46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Учебные предметы для сдачи ЦЭ</w:t>
            </w:r>
          </w:p>
        </w:tc>
        <w:tc>
          <w:tcPr>
            <w:tcW w:w="2127" w:type="dxa"/>
          </w:tcPr>
          <w:p w:rsidR="00F63371" w:rsidRPr="00AC1621" w:rsidRDefault="00F63371" w:rsidP="00B46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Учебный предмет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для сдачи ЦТ</w:t>
            </w:r>
          </w:p>
        </w:tc>
        <w:tc>
          <w:tcPr>
            <w:tcW w:w="1701" w:type="dxa"/>
          </w:tcPr>
          <w:p w:rsidR="00F63371" w:rsidRPr="00AC1621" w:rsidRDefault="00F63371" w:rsidP="00B46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Целевое направление</w:t>
            </w:r>
          </w:p>
        </w:tc>
      </w:tr>
      <w:tr w:rsidR="00AD3FB6" w:rsidTr="00AD3FB6">
        <w:tc>
          <w:tcPr>
            <w:tcW w:w="2518" w:type="dxa"/>
          </w:tcPr>
          <w:p w:rsidR="00AC1621" w:rsidRPr="00AC1621" w:rsidRDefault="00F6337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Ульяна Николаевна</w:t>
            </w:r>
          </w:p>
        </w:tc>
        <w:tc>
          <w:tcPr>
            <w:tcW w:w="2552" w:type="dxa"/>
          </w:tcPr>
          <w:p w:rsidR="00AC1621" w:rsidRPr="00AC1621" w:rsidRDefault="00F63371" w:rsidP="00F63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Белорусский государственный экономический университет</w:t>
            </w:r>
          </w:p>
        </w:tc>
        <w:tc>
          <w:tcPr>
            <w:tcW w:w="2409" w:type="dxa"/>
          </w:tcPr>
          <w:p w:rsidR="00AC1621" w:rsidRPr="00AC1621" w:rsidRDefault="00F6337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экономист</w:t>
            </w:r>
          </w:p>
        </w:tc>
        <w:tc>
          <w:tcPr>
            <w:tcW w:w="1843" w:type="dxa"/>
          </w:tcPr>
          <w:p w:rsidR="00AC1621" w:rsidRPr="00AC1621" w:rsidRDefault="00A50AF4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2126" w:type="dxa"/>
          </w:tcPr>
          <w:p w:rsidR="00AC1621" w:rsidRPr="00AC1621" w:rsidRDefault="00A50AF4" w:rsidP="00A50A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2127" w:type="dxa"/>
          </w:tcPr>
          <w:p w:rsidR="00AC1621" w:rsidRPr="00AC1621" w:rsidRDefault="00A50AF4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1" w:type="dxa"/>
          </w:tcPr>
          <w:p w:rsidR="00AC1621" w:rsidRPr="00AC1621" w:rsidRDefault="00A50AF4" w:rsidP="00D65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D3FB6" w:rsidTr="00AD3FB6">
        <w:tc>
          <w:tcPr>
            <w:tcW w:w="2518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621" w:rsidRPr="00AC1621" w:rsidRDefault="00A50AF4" w:rsidP="00D65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AD3FB6" w:rsidTr="00AD3FB6">
        <w:tc>
          <w:tcPr>
            <w:tcW w:w="2518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621" w:rsidRPr="00AC1621" w:rsidRDefault="00AC1621" w:rsidP="00D65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FB6" w:rsidTr="00AD3FB6">
        <w:tc>
          <w:tcPr>
            <w:tcW w:w="2518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621" w:rsidRPr="00AC1621" w:rsidRDefault="00AC1621" w:rsidP="00D65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FB6" w:rsidTr="00AD3FB6">
        <w:tc>
          <w:tcPr>
            <w:tcW w:w="2518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621" w:rsidRPr="00AC1621" w:rsidRDefault="00AC1621" w:rsidP="00D65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FB6" w:rsidTr="00AD3FB6">
        <w:tc>
          <w:tcPr>
            <w:tcW w:w="2518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AC1621" w:rsidRPr="00AC1621" w:rsidRDefault="00AC1621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1621" w:rsidRPr="00AC1621" w:rsidRDefault="00AC1621" w:rsidP="00D65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078D" w:rsidRDefault="00E6078D" w:rsidP="009448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3FB6" w:rsidRDefault="00AD3FB6" w:rsidP="009448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AD3FB6" w:rsidSect="0094489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0C6F" w:rsidRDefault="00AD3FB6" w:rsidP="00AD3FB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Информация об участии учащихся </w:t>
      </w:r>
      <w:r>
        <w:rPr>
          <w:rFonts w:ascii="Times New Roman" w:hAnsi="Times New Roman" w:cs="Times New Roman"/>
          <w:sz w:val="30"/>
          <w:szCs w:val="30"/>
          <w:lang w:val="en-GB"/>
        </w:rPr>
        <w:t>XI</w:t>
      </w:r>
      <w:r w:rsidRPr="00BF4D1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«А» класса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E754F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в репетиционном тестировании в 2023/2024 учебном году</w:t>
      </w:r>
    </w:p>
    <w:p w:rsidR="00AD3FB6" w:rsidRDefault="00AD3FB6" w:rsidP="009448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AD3FB6" w:rsidTr="00AD3FB6">
        <w:tc>
          <w:tcPr>
            <w:tcW w:w="2392" w:type="dxa"/>
          </w:tcPr>
          <w:p w:rsidR="00AD3FB6" w:rsidRPr="00AD3FB6" w:rsidRDefault="00AD3FB6" w:rsidP="00AD3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учащегося</w:t>
            </w:r>
          </w:p>
        </w:tc>
        <w:tc>
          <w:tcPr>
            <w:tcW w:w="2392" w:type="dxa"/>
          </w:tcPr>
          <w:p w:rsidR="00AD3FB6" w:rsidRPr="00AD3FB6" w:rsidRDefault="00AD3FB6" w:rsidP="00AD3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этап РТ</w:t>
            </w:r>
          </w:p>
        </w:tc>
        <w:tc>
          <w:tcPr>
            <w:tcW w:w="2393" w:type="dxa"/>
          </w:tcPr>
          <w:p w:rsidR="00AD3FB6" w:rsidRPr="00AD3FB6" w:rsidRDefault="00AD3FB6" w:rsidP="00AD3F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этап РТ</w:t>
            </w:r>
          </w:p>
        </w:tc>
        <w:tc>
          <w:tcPr>
            <w:tcW w:w="2393" w:type="dxa"/>
          </w:tcPr>
          <w:p w:rsidR="00AD3FB6" w:rsidRPr="00AD3FB6" w:rsidRDefault="00AD3FB6" w:rsidP="00AD3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этап РТ</w:t>
            </w:r>
          </w:p>
        </w:tc>
      </w:tr>
      <w:tr w:rsidR="00AD3FB6" w:rsidTr="00AD3FB6">
        <w:tc>
          <w:tcPr>
            <w:tcW w:w="2392" w:type="dxa"/>
          </w:tcPr>
          <w:p w:rsidR="00AD3FB6" w:rsidRPr="00AD3FB6" w:rsidRDefault="00AD3FB6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3FB6">
              <w:rPr>
                <w:rFonts w:ascii="Times New Roman" w:hAnsi="Times New Roman" w:cs="Times New Roman"/>
                <w:sz w:val="26"/>
                <w:szCs w:val="26"/>
              </w:rPr>
              <w:t>Белько</w:t>
            </w:r>
            <w:proofErr w:type="spellEnd"/>
            <w:r w:rsidRPr="00AD3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3FB6">
              <w:rPr>
                <w:rFonts w:ascii="Times New Roman" w:hAnsi="Times New Roman" w:cs="Times New Roman"/>
                <w:sz w:val="26"/>
                <w:szCs w:val="26"/>
              </w:rPr>
              <w:br/>
              <w:t>Ульяна Николаевна</w:t>
            </w:r>
          </w:p>
        </w:tc>
        <w:tc>
          <w:tcPr>
            <w:tcW w:w="2392" w:type="dxa"/>
          </w:tcPr>
          <w:p w:rsidR="00AD3FB6" w:rsidRDefault="00DE754F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DE754F" w:rsidRDefault="00DE754F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DE754F" w:rsidRPr="00AD3FB6" w:rsidRDefault="00DE754F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93" w:type="dxa"/>
          </w:tcPr>
          <w:p w:rsidR="00DE754F" w:rsidRPr="00DE754F" w:rsidRDefault="00DE754F" w:rsidP="00DE75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54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DE754F" w:rsidRPr="00DE754F" w:rsidRDefault="00DE754F" w:rsidP="00DE75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54F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AD3FB6" w:rsidRPr="00AD3FB6" w:rsidRDefault="00DE754F" w:rsidP="00DE75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54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93" w:type="dxa"/>
          </w:tcPr>
          <w:p w:rsidR="00DE754F" w:rsidRPr="00DE754F" w:rsidRDefault="00DE754F" w:rsidP="00DE75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54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DE754F" w:rsidRPr="00DE754F" w:rsidRDefault="00DE754F" w:rsidP="00DE75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54F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AD3FB6" w:rsidRPr="00AD3FB6" w:rsidRDefault="00DE754F" w:rsidP="00DE75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54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AD3FB6" w:rsidTr="00AD3FB6">
        <w:tc>
          <w:tcPr>
            <w:tcW w:w="2392" w:type="dxa"/>
          </w:tcPr>
          <w:p w:rsidR="00AD3FB6" w:rsidRPr="00AD3FB6" w:rsidRDefault="00AD3FB6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</w:tcPr>
          <w:p w:rsidR="00AD3FB6" w:rsidRPr="00AD3FB6" w:rsidRDefault="00AD3FB6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D3FB6" w:rsidRPr="00AD3FB6" w:rsidRDefault="00AD3FB6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D3FB6" w:rsidRPr="00AD3FB6" w:rsidRDefault="00AD3FB6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FB6" w:rsidTr="00AD3FB6">
        <w:tc>
          <w:tcPr>
            <w:tcW w:w="2392" w:type="dxa"/>
          </w:tcPr>
          <w:p w:rsidR="00AD3FB6" w:rsidRPr="00AD3FB6" w:rsidRDefault="00AD3FB6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</w:tcPr>
          <w:p w:rsidR="00AD3FB6" w:rsidRPr="00AD3FB6" w:rsidRDefault="00AD3FB6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D3FB6" w:rsidRPr="00AD3FB6" w:rsidRDefault="00AD3FB6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D3FB6" w:rsidRPr="00AD3FB6" w:rsidRDefault="00AD3FB6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FB6" w:rsidTr="00AD3FB6">
        <w:tc>
          <w:tcPr>
            <w:tcW w:w="2392" w:type="dxa"/>
          </w:tcPr>
          <w:p w:rsidR="00AD3FB6" w:rsidRPr="00AD3FB6" w:rsidRDefault="00AD3FB6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</w:tcPr>
          <w:p w:rsidR="00AD3FB6" w:rsidRPr="00AD3FB6" w:rsidRDefault="00AD3FB6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D3FB6" w:rsidRPr="00AD3FB6" w:rsidRDefault="00AD3FB6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D3FB6" w:rsidRPr="00AD3FB6" w:rsidRDefault="00AD3FB6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FB6" w:rsidTr="00AD3FB6">
        <w:tc>
          <w:tcPr>
            <w:tcW w:w="2392" w:type="dxa"/>
          </w:tcPr>
          <w:p w:rsidR="00AD3FB6" w:rsidRPr="00AD3FB6" w:rsidRDefault="00AD3FB6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</w:tcPr>
          <w:p w:rsidR="00AD3FB6" w:rsidRPr="00AD3FB6" w:rsidRDefault="00AD3FB6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D3FB6" w:rsidRPr="00AD3FB6" w:rsidRDefault="00AD3FB6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D3FB6" w:rsidRPr="00AD3FB6" w:rsidRDefault="00AD3FB6" w:rsidP="00944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3FB6" w:rsidRPr="00F63371" w:rsidRDefault="00AD3FB6" w:rsidP="009448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AD3FB6" w:rsidRPr="00F63371" w:rsidSect="00AD3F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54FCF"/>
    <w:multiLevelType w:val="hybridMultilevel"/>
    <w:tmpl w:val="0340F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CB"/>
    <w:rsid w:val="0005788D"/>
    <w:rsid w:val="001157FB"/>
    <w:rsid w:val="00161927"/>
    <w:rsid w:val="002D0C6F"/>
    <w:rsid w:val="002E62A2"/>
    <w:rsid w:val="00311F81"/>
    <w:rsid w:val="003C56C1"/>
    <w:rsid w:val="004407BF"/>
    <w:rsid w:val="00555421"/>
    <w:rsid w:val="005F1C5F"/>
    <w:rsid w:val="0094489F"/>
    <w:rsid w:val="00A50AF4"/>
    <w:rsid w:val="00AA3AC4"/>
    <w:rsid w:val="00AC1621"/>
    <w:rsid w:val="00AD3FB6"/>
    <w:rsid w:val="00B46ADC"/>
    <w:rsid w:val="00B561E9"/>
    <w:rsid w:val="00BA7FBD"/>
    <w:rsid w:val="00BE21F3"/>
    <w:rsid w:val="00BE27CB"/>
    <w:rsid w:val="00BF4D1C"/>
    <w:rsid w:val="00C84E1B"/>
    <w:rsid w:val="00C94B6A"/>
    <w:rsid w:val="00D6450C"/>
    <w:rsid w:val="00D65B1B"/>
    <w:rsid w:val="00DE754F"/>
    <w:rsid w:val="00E6078D"/>
    <w:rsid w:val="00F63371"/>
    <w:rsid w:val="00F9112F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7F85A-E8C5-47CA-9C84-7E702AFC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8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12</cp:revision>
  <cp:lastPrinted>2023-11-03T05:30:00Z</cp:lastPrinted>
  <dcterms:created xsi:type="dcterms:W3CDTF">2022-11-05T11:54:00Z</dcterms:created>
  <dcterms:modified xsi:type="dcterms:W3CDTF">2023-11-03T05:45:00Z</dcterms:modified>
</cp:coreProperties>
</file>